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customXml/itemProps1.xml" ContentType="application/vnd.openxmlformats-officedocument.customXmlProperti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A28" w:rsidRPr="009E32BA" w:rsidRDefault="009E32BA">
      <w:pPr>
        <w:rPr>
          <w:b/>
          <w:sz w:val="28"/>
          <w:szCs w:val="28"/>
          <w:lang w:val="en-US"/>
        </w:rPr>
      </w:pPr>
      <w:bookmarkStart w:id="0" w:name="_GoBack"/>
      <w:bookmarkEnd w:id="0"/>
      <w:r w:rsidRPr="009E32BA">
        <w:rPr>
          <w:b/>
          <w:sz w:val="28"/>
          <w:szCs w:val="28"/>
          <w:lang w:val="en-US"/>
        </w:rPr>
        <w:t>Additional file 3</w:t>
      </w:r>
    </w:p>
    <w:p w:rsidR="009E32BA" w:rsidRPr="00AC7733" w:rsidRDefault="009E32BA">
      <w:pPr>
        <w:rPr>
          <w:b/>
          <w:sz w:val="28"/>
          <w:szCs w:val="28"/>
          <w:highlight w:val="yellow"/>
          <w:lang w:val="en-US"/>
        </w:rPr>
      </w:pPr>
      <w:r w:rsidRPr="00AC7733">
        <w:rPr>
          <w:rFonts w:ascii="Arial" w:hAnsi="Arial"/>
          <w:b/>
          <w:sz w:val="24"/>
          <w:szCs w:val="28"/>
          <w:lang w:val="en-US"/>
        </w:rPr>
        <w:t xml:space="preserve">Figure </w:t>
      </w:r>
      <w:r w:rsidR="00AC7733" w:rsidRPr="00AC7733">
        <w:rPr>
          <w:rFonts w:ascii="Arial" w:hAnsi="Arial"/>
          <w:b/>
          <w:sz w:val="24"/>
          <w:szCs w:val="28"/>
          <w:lang w:val="en-US"/>
        </w:rPr>
        <w:t>S</w:t>
      </w:r>
      <w:r w:rsidR="00FE64EA" w:rsidRPr="00AC7733">
        <w:rPr>
          <w:rFonts w:ascii="Arial" w:hAnsi="Arial"/>
          <w:b/>
          <w:sz w:val="24"/>
          <w:szCs w:val="28"/>
          <w:lang w:val="en-US"/>
        </w:rPr>
        <w:t>3</w:t>
      </w:r>
      <w:r w:rsidRPr="00AC7733">
        <w:rPr>
          <w:rFonts w:ascii="Arial" w:hAnsi="Arial"/>
          <w:sz w:val="24"/>
          <w:szCs w:val="28"/>
          <w:lang w:val="en-US"/>
        </w:rPr>
        <w:t xml:space="preserve"> - </w:t>
      </w:r>
      <w:proofErr w:type="spellStart"/>
      <w:r w:rsidRPr="00AC7733">
        <w:rPr>
          <w:rFonts w:ascii="Arial" w:hAnsi="Arial"/>
          <w:i/>
          <w:sz w:val="24"/>
          <w:szCs w:val="28"/>
          <w:lang w:val="en-US"/>
        </w:rPr>
        <w:t>Cis</w:t>
      </w:r>
      <w:proofErr w:type="spellEnd"/>
      <w:r w:rsidRPr="00AC7733">
        <w:rPr>
          <w:rFonts w:ascii="Arial" w:hAnsi="Arial"/>
          <w:sz w:val="24"/>
          <w:szCs w:val="28"/>
          <w:lang w:val="en-US"/>
        </w:rPr>
        <w:t>-elements distribution in DCL promoters with enhancer elements</w:t>
      </w:r>
      <w:r w:rsidRPr="00AC7733">
        <w:rPr>
          <w:b/>
          <w:sz w:val="28"/>
          <w:szCs w:val="28"/>
          <w:highlight w:val="yellow"/>
          <w:lang w:val="en-US"/>
        </w:rPr>
        <w:t xml:space="preserve"> </w:t>
      </w:r>
    </w:p>
    <w:p w:rsidR="009E32BA" w:rsidRDefault="009E32BA">
      <w:pPr>
        <w:rPr>
          <w:b/>
          <w:sz w:val="28"/>
          <w:szCs w:val="28"/>
          <w:highlight w:val="yellow"/>
          <w:lang w:val="en-US"/>
        </w:rPr>
      </w:pPr>
    </w:p>
    <w:p w:rsidR="009E32BA" w:rsidRDefault="009E32BA">
      <w:pPr>
        <w:rPr>
          <w:b/>
          <w:sz w:val="28"/>
          <w:szCs w:val="28"/>
          <w:highlight w:val="yellow"/>
          <w:lang w:val="en-US"/>
        </w:rPr>
      </w:pPr>
      <w:r>
        <w:rPr>
          <w:b/>
          <w:noProof/>
          <w:sz w:val="28"/>
          <w:szCs w:val="28"/>
          <w:lang w:val="en-US"/>
        </w:rPr>
        <w:drawing>
          <wp:inline distT="0" distB="0" distL="0" distR="0">
            <wp:extent cx="5311140" cy="2987744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ve="http://schemas.openxmlformats.org/markup-compatibility/2006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298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3D0A" w:rsidRDefault="009E32BA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highlight w:val="yellow"/>
          <w:lang w:val="en-US"/>
        </w:rPr>
        <w:br w:type="page"/>
      </w:r>
      <w:r w:rsidR="00AC7733" w:rsidRPr="00AC7733">
        <w:rPr>
          <w:b/>
          <w:sz w:val="28"/>
          <w:szCs w:val="28"/>
          <w:lang w:val="en-US"/>
        </w:rPr>
        <w:t>Figure S4:</w:t>
      </w:r>
      <w:r w:rsidR="00AC7733">
        <w:rPr>
          <w:b/>
          <w:sz w:val="28"/>
          <w:szCs w:val="28"/>
          <w:lang w:val="en-US"/>
        </w:rPr>
        <w:t xml:space="preserve"> </w:t>
      </w:r>
      <w:r w:rsidR="00737D2A">
        <w:rPr>
          <w:b/>
          <w:sz w:val="28"/>
          <w:szCs w:val="28"/>
          <w:lang w:val="en-US"/>
        </w:rPr>
        <w:t xml:space="preserve">Promoter </w:t>
      </w:r>
      <w:r w:rsidR="00205AC4" w:rsidRPr="00205AC4">
        <w:rPr>
          <w:b/>
          <w:sz w:val="28"/>
          <w:szCs w:val="28"/>
          <w:lang w:val="en-US"/>
        </w:rPr>
        <w:t>sequence</w:t>
      </w:r>
      <w:r w:rsidR="00737D2A">
        <w:rPr>
          <w:b/>
          <w:sz w:val="28"/>
          <w:szCs w:val="28"/>
          <w:lang w:val="en-US"/>
        </w:rPr>
        <w:t>s</w:t>
      </w:r>
      <w:r w:rsidR="00205AC4" w:rsidRPr="00205AC4">
        <w:rPr>
          <w:b/>
          <w:sz w:val="28"/>
          <w:szCs w:val="28"/>
          <w:lang w:val="en-US"/>
        </w:rPr>
        <w:t xml:space="preserve"> of </w:t>
      </w:r>
      <w:proofErr w:type="spellStart"/>
      <w:r w:rsidR="006B051F" w:rsidRPr="006B051F">
        <w:rPr>
          <w:b/>
          <w:i/>
          <w:sz w:val="28"/>
          <w:szCs w:val="28"/>
          <w:lang w:val="en-US"/>
        </w:rPr>
        <w:t>Gossypium</w:t>
      </w:r>
      <w:proofErr w:type="spellEnd"/>
      <w:r w:rsidR="006B051F" w:rsidRPr="006B051F">
        <w:rPr>
          <w:b/>
          <w:i/>
          <w:sz w:val="28"/>
          <w:szCs w:val="28"/>
          <w:lang w:val="en-US"/>
        </w:rPr>
        <w:t xml:space="preserve"> hirsutum</w:t>
      </w:r>
      <w:r w:rsidR="006B051F" w:rsidRPr="002335CA">
        <w:rPr>
          <w:b/>
          <w:sz w:val="28"/>
          <w:szCs w:val="28"/>
          <w:lang w:val="en-US"/>
        </w:rPr>
        <w:t xml:space="preserve"> </w:t>
      </w:r>
      <w:r w:rsidR="002335CA" w:rsidRPr="002335CA">
        <w:rPr>
          <w:b/>
          <w:sz w:val="28"/>
          <w:szCs w:val="28"/>
          <w:lang w:val="en-US"/>
        </w:rPr>
        <w:t xml:space="preserve">DCL </w:t>
      </w:r>
      <w:r w:rsidR="00205AC4" w:rsidRPr="00205AC4">
        <w:rPr>
          <w:b/>
          <w:sz w:val="28"/>
          <w:szCs w:val="28"/>
          <w:lang w:val="en-US"/>
        </w:rPr>
        <w:t xml:space="preserve"> </w:t>
      </w:r>
    </w:p>
    <w:p w:rsidR="009E56DB" w:rsidRPr="00AC7733" w:rsidRDefault="006B051F" w:rsidP="006B051F">
      <w:pPr>
        <w:rPr>
          <w:b/>
          <w:sz w:val="28"/>
          <w:szCs w:val="28"/>
          <w:lang w:val="en-US"/>
        </w:rPr>
      </w:pPr>
      <w:proofErr w:type="spellStart"/>
      <w:r>
        <w:rPr>
          <w:b/>
        </w:rPr>
        <w:t>Sequences</w:t>
      </w:r>
      <w:proofErr w:type="spellEnd"/>
      <w:r>
        <w:rPr>
          <w:b/>
        </w:rPr>
        <w:t xml:space="preserve"> </w:t>
      </w:r>
      <w:r w:rsidRPr="006B051F">
        <w:rPr>
          <w:b/>
        </w:rPr>
        <w:t>1500 bases upstream</w:t>
      </w:r>
      <w:r>
        <w:rPr>
          <w:b/>
        </w:rPr>
        <w:t xml:space="preserve"> to start </w:t>
      </w:r>
      <w:proofErr w:type="spellStart"/>
      <w:r>
        <w:rPr>
          <w:b/>
        </w:rPr>
        <w:t>codon</w:t>
      </w:r>
      <w:proofErr w:type="spellEnd"/>
      <w:r w:rsidRPr="006B051F">
        <w:rPr>
          <w:b/>
        </w:rPr>
        <w:t xml:space="preserve">.  </w:t>
      </w:r>
    </w:p>
    <w:p w:rsidR="00F06ACF" w:rsidRPr="006B051F" w:rsidRDefault="006B051F" w:rsidP="006B051F">
      <w:pPr>
        <w:rPr>
          <w:b/>
          <w:sz w:val="28"/>
          <w:szCs w:val="28"/>
          <w:lang w:val="en-US"/>
        </w:rPr>
      </w:pPr>
      <w:r>
        <w:rPr>
          <w:b/>
        </w:rPr>
        <w:t>&gt;</w:t>
      </w:r>
      <w:r w:rsidR="00F06ACF" w:rsidRPr="006B051F">
        <w:rPr>
          <w:b/>
        </w:rPr>
        <w:t>Gh_A07G1222_NBI_AD1_v1.1ID=Gh_A07G1222_</w:t>
      </w:r>
      <w:proofErr w:type="spellStart"/>
      <w:r w:rsidRPr="00B1429A">
        <w:rPr>
          <w:b/>
          <w:i/>
          <w:lang w:val="en-US"/>
        </w:rPr>
        <w:t>Gossypium</w:t>
      </w:r>
      <w:proofErr w:type="spellEnd"/>
      <w:r w:rsidRPr="00B1429A">
        <w:rPr>
          <w:b/>
          <w:i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hirsutum</w:t>
      </w:r>
      <w:r w:rsidRPr="00FC7C76">
        <w:rPr>
          <w:b/>
          <w:lang w:val="en-US"/>
        </w:rPr>
        <w:t>|</w:t>
      </w:r>
      <w:r>
        <w:rPr>
          <w:b/>
          <w:lang w:val="en-US"/>
        </w:rPr>
        <w:t>promoter</w:t>
      </w:r>
      <w:proofErr w:type="spellEnd"/>
      <w:r w:rsidRPr="00FC7C76">
        <w:rPr>
          <w:b/>
          <w:lang w:val="en-US"/>
        </w:rPr>
        <w:t>|</w:t>
      </w:r>
      <w:r w:rsidRPr="006B051F">
        <w:rPr>
          <w:b/>
          <w:lang w:val="en-US"/>
        </w:rPr>
        <w:t xml:space="preserve"> </w:t>
      </w:r>
      <w:r w:rsidRPr="00FC7C76">
        <w:rPr>
          <w:b/>
          <w:lang w:val="en-US"/>
        </w:rPr>
        <w:t>length=</w:t>
      </w:r>
      <w:r>
        <w:rPr>
          <w:b/>
          <w:lang w:val="en-US"/>
        </w:rPr>
        <w:t>1500</w:t>
      </w:r>
      <w:r w:rsidRPr="00FC7C76">
        <w:rPr>
          <w:b/>
          <w:lang w:val="en-US"/>
        </w:rPr>
        <w:t>_DCL1</w:t>
      </w:r>
    </w:p>
    <w:p w:rsidR="00F06ACF" w:rsidRPr="006B051F" w:rsidRDefault="00F06ACF" w:rsidP="006B051F">
      <w:pPr>
        <w:jc w:val="both"/>
      </w:pPr>
      <w:r w:rsidRPr="006B051F">
        <w:t>TATTTTTATTCCATTTTGATTCATGCTTTTATTGATATTTAATAAGTTTCAATTTAAAACAATCTCTTATTTTATTCTTTAAATCACAAACTTTTTTATATAACAAAAACAATTTTATTAAAATCTTGTTTTTGGTATGTAAACTAATTAGTATTAATTTAATATATAATCAATAAATATAAAAAAAATTGATTAATAAATCTAACAGAGGAACATATTCCTATAAATTATAACAAAAAAAAATGGAACTGTTAATAGAAATAGAATGCCCAAATAACCTTAACATTCCTATCCTCAAATGTAAGATATTTTTGTTTCTCCCAAAATCACAAGATTTTCTCATACGGAATGTGTGAGAAATAAATGCAAACATTTAATTGTAATGAGAAGAAGAAAAAGTGGAGCCACCCAAAACAAAATTCACCCAATCACTACACCAAAGGCCAATTGGTTTTCACTGTATCCAACCCACCAAAGGGAAAGTTTCTGGTCTCATAGGATAAAAAAATATTCAGCCTGATCTAAGGGGAATAAACTTTTATAATTATTTTTTCTTTATGAAGAATAAATCAAACGGCTGAGAATGTTCTATCATCTTTGACCTTTGAATAAGCTTTCGTTTTTGCCGGGATTCTACCAGTGGACTCCAACTGTTTGACACGTGTCTGTACTTTTCCATAAGCGTTGCTGTTCTCATGTCCTTGGTAGCAAAAAAGAGAACACTTAACATCTCCCCGCTCCCTACGGTAACGCAACTGAACAGTGAAGAGCGTAGTTCCAATAAAACCCTATCCTACCATCCACTCACAAATCACCACGTAATCCGGAACCCTTGTTGGGTCAAACGTGGCGTTATCGTATTGGTTGAAGCACTGTTTCTCTGTACTTTCGAGTTCGGAAAGTTAAAGAAAAACAGAACCGCCTCAAGTCACAGAAGTTTCTTTGTAAATTGTAAGGAAAAAAACATTGCGTGAAGACCAAAAAGAAAAAGGGGAAAACCCGTAGTTTTGGGTTTTATTATTTTAATTTTGTTTCTCCATCTCTCTTTCGTAGAGAAAACAGAGCTAAAACCCAGAAGAACCAAAGAAAGAGTGGGGGAGGAAAGCAAAAAACTGAGAAAGGCGCACGCTTGAAGGGAGTCAAATAAAAGAGAAACGGAAGATAACAGAATAGGCGTTGATAGACCGTAGAATCTAAGAATCACACACAAAAGTTTTGGTGGGGTTTTATGTTTTTTTCCCCCTTCAATTTTCTGTTTCACTTTTTTAAATGAATCCCCTTCCTTAACTACACTTCTTGCGTGTTTCCTGCGGTCTATCTACTCTTAATCTGTGTCTTCACTCACTCTTTTTTCTTCTCTCTGTTTTTTTCTGTATCTTTATAAAAACTATTGATTTCTTTCTCTTCTTTCTGGGTTTTTTTTATAATTCTTGTTGCTCTTGGTTCTTTTCCCCTTTTTTTTTTTGAAGTGGGAGTATCCGAGTTCTGGGCAATTGATTG</w:t>
      </w:r>
    </w:p>
    <w:p w:rsidR="006B051F" w:rsidRPr="006B051F" w:rsidRDefault="006B051F" w:rsidP="006B051F">
      <w:pPr>
        <w:rPr>
          <w:b/>
          <w:sz w:val="28"/>
          <w:szCs w:val="28"/>
          <w:lang w:val="en-US"/>
        </w:rPr>
      </w:pPr>
      <w:r>
        <w:rPr>
          <w:b/>
        </w:rPr>
        <w:t>&gt;</w:t>
      </w:r>
      <w:r w:rsidR="00F06ACF" w:rsidRPr="006B051F">
        <w:rPr>
          <w:b/>
        </w:rPr>
        <w:t>Gh_D07G1326_NBI_AD1_v1.1_ID=Gh_D07G1326</w:t>
      </w:r>
      <w:r w:rsidRPr="00FC7C76">
        <w:rPr>
          <w:b/>
          <w:lang w:val="en-US"/>
        </w:rPr>
        <w:t xml:space="preserve">_ </w:t>
      </w:r>
      <w:proofErr w:type="spellStart"/>
      <w:r w:rsidRPr="00B1429A">
        <w:rPr>
          <w:b/>
          <w:i/>
          <w:lang w:val="en-US"/>
        </w:rPr>
        <w:t>Gossypium</w:t>
      </w:r>
      <w:proofErr w:type="spellEnd"/>
      <w:r w:rsidRPr="00B1429A">
        <w:rPr>
          <w:b/>
          <w:i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hirsutum</w:t>
      </w:r>
      <w:r w:rsidRPr="00FC7C76">
        <w:rPr>
          <w:b/>
          <w:lang w:val="en-US"/>
        </w:rPr>
        <w:t>|</w:t>
      </w:r>
      <w:r>
        <w:rPr>
          <w:b/>
          <w:lang w:val="en-US"/>
        </w:rPr>
        <w:t>promoter</w:t>
      </w:r>
      <w:proofErr w:type="spellEnd"/>
      <w:r w:rsidRPr="00FC7C76">
        <w:rPr>
          <w:b/>
          <w:lang w:val="en-US"/>
        </w:rPr>
        <w:t>|</w:t>
      </w:r>
      <w:r w:rsidRPr="006B051F">
        <w:rPr>
          <w:b/>
          <w:lang w:val="en-US"/>
        </w:rPr>
        <w:t xml:space="preserve"> </w:t>
      </w:r>
      <w:r w:rsidRPr="00FC7C76">
        <w:rPr>
          <w:b/>
          <w:lang w:val="en-US"/>
        </w:rPr>
        <w:t>length=</w:t>
      </w:r>
      <w:r>
        <w:rPr>
          <w:b/>
          <w:lang w:val="en-US"/>
        </w:rPr>
        <w:t>1500</w:t>
      </w:r>
      <w:r w:rsidRPr="00FC7C76">
        <w:rPr>
          <w:b/>
          <w:lang w:val="en-US"/>
        </w:rPr>
        <w:t>_DCL1</w:t>
      </w:r>
    </w:p>
    <w:p w:rsidR="00232F2A" w:rsidRPr="006B051F" w:rsidRDefault="00F06ACF" w:rsidP="006B051F">
      <w:pPr>
        <w:jc w:val="both"/>
      </w:pPr>
      <w:r w:rsidRPr="006B051F">
        <w:t>ATAAGATTCGCTCATTTGATGTCTTTCTTGCAGGTTTTGGTTATGACAGCTCAAATTCTGCTGAATATTTTGAGACACAGCATAATTAAAATGGAATCAATCAATCTCCTTATCCTGGACGAGTGTCATCATGCTGTGAAGAAACATCCGTATTCACTGGTTATGTCTGAATTCTATCATACAACACCAAAGGAGAAGAGACCTTCTGTTTTTGGAATGACCGCTTCTCCTGTTAACTTGAAGGGTATATTTTTGTTTTCTGGTAGTTGTCTTCTTCAGATTTATCTCTGTTTGAGACCAAGGGCGGTCTCTCTTTCAAAATTTTCTTTCACTTGATTATAAGAAAGTTTCCCCCTTTAACTCATATTTTGAAATGTTATATTCAGGTGTTTCAAGTCAAGTTGATTGTGCTATAAAAATTCGTAATCTAGAAAGCAAACTGGATTCTGTAGTCTGTACCATCAAAGACCGCAAGGAACTCGAGAAACATGTGCCAATGCCTTCAGAAGTTGTGGTAGAGTATGACAAAGCAGCCAGTTTATGGTCCCTCCATGAACAAATAAAACAAATGGAAGCAACAGTTGAAGAAGCTGCACAATCAAGCTCTAGAAGAAGTAAATGGCAGTTCATGGGAGCTAGAGATGCAGGAGCCAAGGAAGAGCTTCACCAAGTTTATGGTGTATCTGAAAGAACAGAAAGTGATGGAGCTGCTAATTTGATACAAAAGTTGAGGGCTGTTAATTATGCACTGGGTGAACTGGGCCAATGGTGTGCTTATAAGGTATCATATGTGTTAAGTAATTAAGGTTACCACAACTTTTTCTTATTTTCTTGGTTGTGCAGAAATGATCNACCAAGTTTATGGTGTATCTGAAAGAACAGAAAGTGATGGAGCTGCTAATTTGATACAAAAGTTGAGGGCTGTTAATTATGCACTGGGTGAACTGGGCCAATGGTGTGCTTATAAGGTATCATATGTGTTAAGTAATTAAGGTTACCACAACTTTTTCTTATTTTCTTGGTTGTGCAGAAATGATCTTGGTTGTTTCCTTTCATTTCCTTTCTTTTTCAGGTTGCACAATCTTTTCTGACAGCTTTGCAAAATGATGAGAGGGCAAACTACCAGCTTGATGTCAAGTTTCAAGAATCTTACCTANCAATGCAGAAGCAGAGAACTGTAATGCTCAAGATGGGACCAATACTGATGAGATTGAGGAAGGAGAGCTCCCTGACAGTCATGGTGTGTCTTTTATTTAATTTTCTACCTTTCTTTTACTTCTTTTTTTTTTTGCCAGCACATTTTGAGACTGACATATAATTGAAAAGGATATCCTCAGGTTTTGAATGTATACGTGTGATAACGTTAAGTAGAACAAAACATGCATTGTTTACTTGCTTGTGTTGCGTTTCTTGTCATCCATTTTAAGGAAAATTCTTATCATTGTAGATGTTTCTAAACAAAAGATATTTTAAAAACATTTTGGTGTGTATTCTCAACTC</w:t>
      </w:r>
    </w:p>
    <w:p w:rsidR="007B148E" w:rsidRPr="006B051F" w:rsidRDefault="007B148E" w:rsidP="006B051F">
      <w:pPr>
        <w:jc w:val="both"/>
        <w:rPr>
          <w:b/>
        </w:rPr>
      </w:pPr>
    </w:p>
    <w:p w:rsidR="007B148E" w:rsidRPr="006B051F" w:rsidRDefault="006B051F" w:rsidP="006B051F">
      <w:pPr>
        <w:rPr>
          <w:b/>
        </w:rPr>
      </w:pPr>
      <w:r w:rsidRPr="006B051F">
        <w:rPr>
          <w:b/>
        </w:rPr>
        <w:t>&gt;</w:t>
      </w:r>
      <w:r w:rsidR="007B148E" w:rsidRPr="006B051F">
        <w:rPr>
          <w:b/>
        </w:rPr>
        <w:t>Gh_D05G3343_</w:t>
      </w:r>
      <w:r w:rsidR="00BF023D" w:rsidRPr="006B051F">
        <w:rPr>
          <w:b/>
        </w:rPr>
        <w:t>NBI_AD1_v1.1_ID=Gh_D05G3343</w:t>
      </w:r>
      <w:r w:rsidRPr="006B051F">
        <w:rPr>
          <w:b/>
          <w:lang w:val="en-US"/>
        </w:rPr>
        <w:t>_</w:t>
      </w:r>
      <w:proofErr w:type="spellStart"/>
      <w:r w:rsidRPr="006B051F">
        <w:rPr>
          <w:b/>
          <w:i/>
          <w:lang w:val="en-US"/>
        </w:rPr>
        <w:t>Gossypium</w:t>
      </w:r>
      <w:proofErr w:type="spellEnd"/>
      <w:r w:rsidRPr="006B051F">
        <w:rPr>
          <w:b/>
          <w:i/>
          <w:lang w:val="en-US"/>
        </w:rPr>
        <w:t xml:space="preserve"> </w:t>
      </w:r>
      <w:proofErr w:type="spellStart"/>
      <w:r w:rsidRPr="006B051F">
        <w:rPr>
          <w:b/>
          <w:i/>
          <w:lang w:val="en-US"/>
        </w:rPr>
        <w:t>hirsutum</w:t>
      </w:r>
      <w:r w:rsidRPr="006B051F">
        <w:rPr>
          <w:b/>
          <w:lang w:val="en-US"/>
        </w:rPr>
        <w:t>|promoter</w:t>
      </w:r>
      <w:proofErr w:type="spellEnd"/>
      <w:r w:rsidRPr="006B051F">
        <w:rPr>
          <w:b/>
          <w:lang w:val="en-US"/>
        </w:rPr>
        <w:t>| length=1500_DCL2a</w:t>
      </w:r>
    </w:p>
    <w:p w:rsidR="00D838C7" w:rsidRPr="006B051F" w:rsidRDefault="00D838C7" w:rsidP="006B051F">
      <w:pPr>
        <w:pStyle w:val="p1"/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6B051F">
        <w:rPr>
          <w:rFonts w:asciiTheme="minorHAnsi" w:hAnsiTheme="minorHAnsi"/>
          <w:sz w:val="22"/>
          <w:szCs w:val="22"/>
        </w:rPr>
        <w:t>ATCTTATAAATAAAAAACAAATATTTAATTAGGTACTTCAATATTAAGTAACCTCAAATGGGTATTTTACTAAAATAATAAAATAAAATAAAAAAATACTAAAATAGTATATTTTTTATTTACTAAAATGGTACAAAAAAACAGTTAAAAAAATAAAAAAAGTAGAAATATGGGCCTGCCACAGGTGGCACCAAAGGTGCATGTGGCAGAGGCAGCACCAACATGTTCGTATTTCGGCCTTTTATTCGTATTTTTTTCCCCGAATTTTATTACTTTAAAAAATATACTATTTTCTAATTTTATTATTTTACATTATTTTAGTACATTATGTTTGAAATGTATTCATTTAGTGTGTTTTTTATTAAAAGTAATAAAATAAGGGCCAAAATAAGGATTTTTTATTTTATTTTAAAAACACACTAAATGAATACATTTCAAACATAATGTACTAAAATAATATAAAATAATAAAATTAGAAAATAGTATATTTTTTTAAAGTAATAAAATTCGGGGAAAAAATACGAACAAAAGGCCGAAATAAGGTTTTTTTTAAAAATTTATTTAAAAAAATAGTAAATTAATACATTTCAAACATAATGTACTAAAATAATGTAAAATAATAAATACGAAAATAATATATTTTTATTGAAAGTAATAAAATCAGAAAAAAAATACGAACAACTGGCCAAAATTAGGGTTTTCTTCCAATTTATTTAAAAAACACACTAAATGAATACATTTCAAATATAATGTACTAAAATAATGTAAAATGATAAAATTAGAAAATAGTATATTTTTGAAAGTAATAAAATTCGAGGAAAAAATATGAATAAAGAGCCGAAATACGAATATATTGATACTGCCTCTGTCGCTGGCACCTTTGATGCTGCATGTGGCAAGCCCATATTTTTGCTTTTTTTTTTTATTTTTTAACTCTGTTTTATTTTGGTAAATAAAAAAATGTGTACTATTTTGGTTTTTTTAATTTTTTTTATTATTTTAATAAAATACCCAACCTCAAATTCTTTTTAAAAAAAGTAATTTTAAAATTACTTATTAAAAATATTATTAAAAAAATATATTTGAAAATTGTCACCTCCTTGGGAAAGAAGCAGCTATCAGAACTTCTCATTAGTCAGGCATTCTCTTCTCCCTCTCTGTTTCAGAAAAGTATCATTACAAAAGCAACGACAAAGAGATCATCCAACATTTTACACCTTCATTTCCTCATAGCCATTTTTCAGTAGTACTCCTTTACCAGAGACATATAAGTTGGATTTCCTTGATAATATGTTTTTGGGTTCTTGGCGGTGAGTTGGGAGAAAGGGTTTCTCTGATTTTATATTTATGTCAGCTAATTTTTTTAAAAAAAAGTGTCAGAGAATACTAAAAACAGTAGAACGTTAAAGAATGTCATGTGTAACCCAGAATGGTTGGGATTCTTTGTTATTGTAATGTGTTTACTTATACAGGCAGAGAAGTAACATAACTTTGTGAGCC</w:t>
      </w:r>
    </w:p>
    <w:p w:rsidR="00D838C7" w:rsidRPr="006B051F" w:rsidRDefault="00D838C7" w:rsidP="006B051F">
      <w:pPr>
        <w:jc w:val="both"/>
      </w:pPr>
    </w:p>
    <w:p w:rsidR="007B148E" w:rsidRPr="006B051F" w:rsidRDefault="006B051F" w:rsidP="006B051F">
      <w:r w:rsidRPr="006B051F">
        <w:rPr>
          <w:b/>
        </w:rPr>
        <w:t>&gt;</w:t>
      </w:r>
      <w:r w:rsidR="007B148E" w:rsidRPr="006B051F">
        <w:rPr>
          <w:b/>
        </w:rPr>
        <w:t>Gh_A01G1100_NBI_AD1_v1.1_ID=Gh_A01G1100</w:t>
      </w:r>
      <w:r w:rsidRPr="006B051F">
        <w:rPr>
          <w:b/>
          <w:lang w:val="en-US"/>
        </w:rPr>
        <w:t>_</w:t>
      </w:r>
      <w:r w:rsidRPr="00FC7C76">
        <w:rPr>
          <w:b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Gossypium</w:t>
      </w:r>
      <w:proofErr w:type="spellEnd"/>
      <w:r w:rsidRPr="00B1429A">
        <w:rPr>
          <w:b/>
          <w:i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hirsutum</w:t>
      </w:r>
      <w:r w:rsidRPr="00FC7C76">
        <w:rPr>
          <w:b/>
          <w:lang w:val="en-US"/>
        </w:rPr>
        <w:t>|</w:t>
      </w:r>
      <w:r>
        <w:rPr>
          <w:b/>
          <w:lang w:val="en-US"/>
        </w:rPr>
        <w:t>promoter</w:t>
      </w:r>
      <w:proofErr w:type="spellEnd"/>
      <w:r w:rsidRPr="00FC7C76">
        <w:rPr>
          <w:b/>
          <w:lang w:val="en-US"/>
        </w:rPr>
        <w:t>|</w:t>
      </w:r>
      <w:r w:rsidRPr="006B051F">
        <w:rPr>
          <w:b/>
          <w:lang w:val="en-US"/>
        </w:rPr>
        <w:t xml:space="preserve"> </w:t>
      </w:r>
      <w:r w:rsidRPr="00FC7C76">
        <w:rPr>
          <w:b/>
          <w:lang w:val="en-US"/>
        </w:rPr>
        <w:t>length=</w:t>
      </w:r>
      <w:r>
        <w:rPr>
          <w:b/>
          <w:lang w:val="en-US"/>
        </w:rPr>
        <w:t>1500</w:t>
      </w:r>
      <w:r w:rsidRPr="00FC7C76">
        <w:rPr>
          <w:b/>
          <w:lang w:val="en-US"/>
        </w:rPr>
        <w:t>_DCL</w:t>
      </w:r>
      <w:r>
        <w:rPr>
          <w:b/>
          <w:lang w:val="en-US"/>
        </w:rPr>
        <w:t>2b</w:t>
      </w:r>
    </w:p>
    <w:p w:rsidR="00EC7A29" w:rsidRPr="006B051F" w:rsidRDefault="00EC7A29" w:rsidP="006B051F">
      <w:pPr>
        <w:pStyle w:val="p1"/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6B051F">
        <w:rPr>
          <w:rFonts w:asciiTheme="minorHAnsi" w:hAnsiTheme="minorHAnsi"/>
          <w:sz w:val="22"/>
          <w:szCs w:val="22"/>
        </w:rPr>
        <w:t>TTTTAATTATTTGTTTTATACAAGAGAATTTTTAATTGTTAAATATATTAATATATACGATATTTTAAATTAATATGATACAAATATTGCCTAGTCAAAATTAGATAATTATATTTTTACCCTTTAAAATATATAAAATTAATAAATGAGTAATGATAAAATTATACTTTAATCCTAAAAATGTTAAAATTTTAATTTACTCTTTGAAAAAATTATAAAAATATTAGCTAATACAATGGTGAAATTACATTTTAATTCTTATCAATGTTTATAACTTCCTATTCCCACAAAAAATTTTATAGTTCCGTCCCTAAAATATTAGATCGATTTAAAATTTTACATGTATAATAAATATAATTATACTAATAAATTCAATATCAATAATTAGAGTTTTAAAATATCATTGATAAAATTACCAAACGATATAAAAGCGTATTAAAATTAGCGAATGATATAAAATCGTATTAGTTTTACATATAAGTGATTATTTTCTATTTATTTATTTGTTTTTTACAATATTTATTTATTTTTATTCTACATCGTATACATAATACATTCTACGTATATATGTAAACATTATACAAGTCAAAGTATACTATATACACTCAAAACCTTCGTCACTAAGTTGTACTCCTTTCTCAGCACTGAACAACTTTGTTGTCTTTTTTGTTGCTATAAATTCAGATGTTCTACTCCCTTCCGTCTATCGTTACAAAAGCAGGAAAAAACCGAGCATCCTCCATTTACACTTTCAGTTTCTTATTGCCTTTTTCAAGTCCTTTACAAGTTGGCATTTTCAACATTGCTTCAATCTCGCGTATGTTCTTGATTCTTTGGCTCTCTTTTTGGGTTGTTCTTAGATTCTTTCTTTTTCTTTTTATCATCACATCGGTATTTGATTTAAGGAGAGGAAATATAAGTTGGGTTTTCTTGTGATAATAATTTTTGGGTTCTTGGCGGTGGGTTGCGAGAACTAGCCGGAGAAAGGGCCCGCGAGATCTCTCTATCATAGATTGCAGTCGAAGAAGTGTGGAGGTGGGACTCTGGACTTGTTCTGATATAAGTCACCCAGGTTTTATATTTATGTCAGCCAAAATATATATATTTTAAAAAAAAGGTAGTGTCAGAGAATAATAAAATACTAGAATGCTAAAGAATGTGATTTAGGATTTTGTGTTTTAACTTCAGACTTATCATGTTTAACCGAGAATGGTTGGGGTTGTATTTTTTTTTTATTGTCATATTGAATCGGCGGCTGAATCCTGTCTTATACTTCACTCAAGTGAATACTGGGCATAAGTTTGATTTCCTTTTGAACGTCATGTTGTTAGAGAAAAATAAGAAATGGGTTTTCTTGATCTTCTCTATATCACACATTGTTTTCACCTTTATCCGTGTTACAATTCTGAACATGTTTTTTCTTTGCATTGACGGACATGAGTGAATTCTTTGTTATGGTAATGTGTTTGCTTTTACAGGCAGAAAATATTAAATTGATAA</w:t>
      </w:r>
    </w:p>
    <w:p w:rsidR="00EC7A29" w:rsidRPr="006B051F" w:rsidRDefault="00EC7A29" w:rsidP="006B051F">
      <w:pPr>
        <w:jc w:val="both"/>
      </w:pPr>
    </w:p>
    <w:p w:rsidR="006B051F" w:rsidRDefault="006B051F" w:rsidP="006B051F">
      <w:pPr>
        <w:rPr>
          <w:b/>
          <w:lang w:val="en-US"/>
        </w:rPr>
      </w:pPr>
      <w:r w:rsidRPr="006B051F">
        <w:rPr>
          <w:b/>
        </w:rPr>
        <w:t>&gt;</w:t>
      </w:r>
      <w:r w:rsidR="007B148E" w:rsidRPr="006B051F">
        <w:rPr>
          <w:b/>
        </w:rPr>
        <w:t>Gh_A04G0311_NBI-AD1_v1.1 ID=Gh_A04G0311</w:t>
      </w:r>
      <w:r w:rsidRPr="00FC7C76">
        <w:rPr>
          <w:b/>
          <w:lang w:val="en-US"/>
        </w:rPr>
        <w:t xml:space="preserve">_ </w:t>
      </w:r>
      <w:proofErr w:type="spellStart"/>
      <w:r w:rsidRPr="00B1429A">
        <w:rPr>
          <w:b/>
          <w:i/>
          <w:lang w:val="en-US"/>
        </w:rPr>
        <w:t>Gossypium</w:t>
      </w:r>
      <w:proofErr w:type="spellEnd"/>
      <w:r w:rsidRPr="00B1429A">
        <w:rPr>
          <w:b/>
          <w:i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hirsutum</w:t>
      </w:r>
      <w:r w:rsidRPr="00FC7C76">
        <w:rPr>
          <w:b/>
          <w:lang w:val="en-US"/>
        </w:rPr>
        <w:t>|</w:t>
      </w:r>
      <w:r>
        <w:rPr>
          <w:b/>
          <w:lang w:val="en-US"/>
        </w:rPr>
        <w:t>promoter</w:t>
      </w:r>
      <w:proofErr w:type="spellEnd"/>
      <w:r w:rsidRPr="00FC7C76">
        <w:rPr>
          <w:b/>
          <w:lang w:val="en-US"/>
        </w:rPr>
        <w:t>|</w:t>
      </w:r>
      <w:r w:rsidRPr="006B051F">
        <w:rPr>
          <w:b/>
          <w:lang w:val="en-US"/>
        </w:rPr>
        <w:t xml:space="preserve"> </w:t>
      </w:r>
      <w:r w:rsidRPr="00FC7C76">
        <w:rPr>
          <w:b/>
          <w:lang w:val="en-US"/>
        </w:rPr>
        <w:t>length=</w:t>
      </w:r>
      <w:r>
        <w:rPr>
          <w:b/>
          <w:lang w:val="en-US"/>
        </w:rPr>
        <w:t>1500</w:t>
      </w:r>
      <w:r w:rsidRPr="00FC7C76">
        <w:rPr>
          <w:b/>
          <w:lang w:val="en-US"/>
        </w:rPr>
        <w:t>_DCL</w:t>
      </w:r>
      <w:r>
        <w:rPr>
          <w:b/>
          <w:lang w:val="en-US"/>
        </w:rPr>
        <w:t>2a</w:t>
      </w:r>
    </w:p>
    <w:p w:rsidR="00EC7A29" w:rsidRPr="006B051F" w:rsidRDefault="00EC7A29" w:rsidP="006B051F">
      <w:pPr>
        <w:jc w:val="both"/>
      </w:pPr>
      <w:r w:rsidRPr="006B051F">
        <w:t>TTATCATTTAAGCCATTTATAATTTATAAAATTTTAAATTAATAATGATAAGATTGCACATTAATCCCAAAAATGATAAAAATCTGATTTAATTATTTAAAAATTATAAATATATAAACTATAAAAATATACAATTTAATCCTAGTCACAAAAATTTTCTTAGCTCTTAGCCTTCCTAATAAGTAAAAAGTAAATTTTGGTACTAGAAATAGATTCATTAGCTAGCGGTGGAGCAAGAGGTGACTTGGCAAATGTCTCGACCTCCTAAAATAAATTTTTTTATTTAAATATTTTATAATTTATAAAATTTTAAGTTAATAATAATAAAATTACATTTTAACTCTAGAAAATGATAAAAAATTAATTTAATCTTTTAAAAATTATAAATATATAAACTATTAAAATAATAAAATTATATTTTTATTATCGTAAAAATATACAATTAAATTCTACCCTCCAAAATCAATAAAAATTTGCATAGTATAAATAGATGCATCAATCTCCAAAGAATCCTACTTTTTGCATGGTTACTCATTTGCATTTTACCCTTTTATGAATGAAAATTCTCAACGTATGGATATTAAATTATCTTTTATTATGTGATAATAACAAAAATAACGTATAGTAATAAATAAATAAATAAATAAATTAAGAGTTTTCTTGAAAAATAACATTATAAATTAACCTTAAAATATCTCACTAATTAATAAAAAAACATTTGGATAAATAATAATTAAAAAAATACATTTTCATCGAAATTGCATCTAATGAAATACCAAAAAAAAATCTTAATATAGTAGTATTAATAATCAATAAAAATAGATTTGTTTAAGGTTAAAATATATTATCTTATAAATTAAAATAAATATTTAATTAGGTACTTCAATATGAAGTAACCTCAATTTCTTTTTAAAAAATAATTTTAAAATTTAATTAGGTACTTCAAGATTAAGTAACCTCAATTTCTTTTTCAAAAAATAATTTTAAAATTACTAAATCACTTATCGAATATTTATTAATTTATAAAAATTCTTTTAATATATGGTTTTAATATAAAATATTATTAAAAAATATATTTAGAACTTGTTTGAAATAATTTATAAGAGAAGAAAAATTTCCCACCCAAAAAAAAAAAAAACAAGGAAAATTTCAATCGTCACTTGCACACTATTATCATTATATAATTCAGGCATTCTCTTCTCTCTCTTTTGTCTCAGAAAAGTATCATTATTACACCTTCACTTCCTCATACCCATTTTTCAGTAGTATTCCTTTACCAGAGACATATAAGTTGGATTTTCTTGATGATTGTTTTTGGGTTCTTGGCGGTGAGTTGGGAGAAAGGGTTTCTCTGATTTTATATTTATGTCAGCTAAAATCTAAAAAAAAGTGTCAGAGAATAATAAAAACAGTAGAACGTTAACCCAGAATGGTTGGGATTCTTTGTTATGGTAATGTGTTTACTTTTACAGGCAGAGAAGTGATATAACTTTGTGAGCC</w:t>
      </w:r>
    </w:p>
    <w:p w:rsidR="00EC7A29" w:rsidRPr="006B051F" w:rsidRDefault="00EC7A29" w:rsidP="006B051F">
      <w:pPr>
        <w:jc w:val="both"/>
      </w:pPr>
    </w:p>
    <w:p w:rsidR="006B051F" w:rsidRDefault="006B051F" w:rsidP="006B051F">
      <w:pPr>
        <w:rPr>
          <w:b/>
          <w:lang w:val="en-US"/>
        </w:rPr>
      </w:pPr>
      <w:r>
        <w:rPr>
          <w:b/>
        </w:rPr>
        <w:t>&gt;</w:t>
      </w:r>
      <w:r w:rsidR="007B148E" w:rsidRPr="006B051F">
        <w:rPr>
          <w:b/>
        </w:rPr>
        <w:t>Gh_D01G1133_NBI-AD1_v1.1 ID=Gh_D01G1133</w:t>
      </w:r>
      <w:r w:rsidRPr="00FC7C76">
        <w:rPr>
          <w:b/>
          <w:lang w:val="en-US"/>
        </w:rPr>
        <w:t xml:space="preserve">_ </w:t>
      </w:r>
      <w:proofErr w:type="spellStart"/>
      <w:r w:rsidRPr="00B1429A">
        <w:rPr>
          <w:b/>
          <w:i/>
          <w:lang w:val="en-US"/>
        </w:rPr>
        <w:t>Gossypium</w:t>
      </w:r>
      <w:proofErr w:type="spellEnd"/>
      <w:r w:rsidRPr="00B1429A">
        <w:rPr>
          <w:b/>
          <w:i/>
          <w:lang w:val="en-US"/>
        </w:rPr>
        <w:t xml:space="preserve"> </w:t>
      </w:r>
      <w:proofErr w:type="spellStart"/>
      <w:r w:rsidRPr="00B1429A">
        <w:rPr>
          <w:b/>
          <w:i/>
          <w:lang w:val="en-US"/>
        </w:rPr>
        <w:t>hirsutum</w:t>
      </w:r>
      <w:r w:rsidRPr="00FC7C76">
        <w:rPr>
          <w:b/>
          <w:lang w:val="en-US"/>
        </w:rPr>
        <w:t>|</w:t>
      </w:r>
      <w:r>
        <w:rPr>
          <w:b/>
          <w:lang w:val="en-US"/>
        </w:rPr>
        <w:t>promoter</w:t>
      </w:r>
      <w:proofErr w:type="spellEnd"/>
      <w:r w:rsidRPr="00FC7C76">
        <w:rPr>
          <w:b/>
          <w:lang w:val="en-US"/>
        </w:rPr>
        <w:t>|</w:t>
      </w:r>
      <w:r w:rsidRPr="006B051F">
        <w:rPr>
          <w:b/>
          <w:lang w:val="en-US"/>
        </w:rPr>
        <w:t xml:space="preserve"> </w:t>
      </w:r>
      <w:r w:rsidRPr="00FC7C76">
        <w:rPr>
          <w:b/>
          <w:lang w:val="en-US"/>
        </w:rPr>
        <w:t>length=</w:t>
      </w:r>
      <w:r>
        <w:rPr>
          <w:b/>
          <w:lang w:val="en-US"/>
        </w:rPr>
        <w:t>1500</w:t>
      </w:r>
      <w:r w:rsidRPr="00FC7C76">
        <w:rPr>
          <w:b/>
          <w:lang w:val="en-US"/>
        </w:rPr>
        <w:t>_DCL</w:t>
      </w:r>
      <w:r>
        <w:rPr>
          <w:b/>
          <w:lang w:val="en-US"/>
        </w:rPr>
        <w:t>2b</w:t>
      </w:r>
    </w:p>
    <w:p w:rsidR="00D838C7" w:rsidRPr="006B051F" w:rsidRDefault="00D838C7" w:rsidP="006B051F">
      <w:pPr>
        <w:rPr>
          <w:rFonts w:cs="Arial"/>
        </w:rPr>
      </w:pPr>
      <w:r w:rsidRPr="006B051F">
        <w:rPr>
          <w:rFonts w:cs="Arial"/>
        </w:rPr>
        <w:t>AATTTTTTTATTATTTGTTTTATATAAAAGAATTTTCAATTGTTAAATATATTAATATATACAATATTTTAAATTAATATGATACAAATATTGCCCGGTCAAAATTAGATAATTATATTTTACCCTTTAAAATATATAAAATTATAAATTAGTAATGATAAAATTATACTTTGACCCCAAAAATGTTAAGATTTTAATTTACTCTTTTAAAAAATTATAAAAATATTAGCTAATACAATGGTGAAATTGCATTTTAATTCTTATCAATATTTATAACTTTCAATTTCCACAAAAATATTTTTAGCTTCGTCCCTAAAATATTAGATCGATTTGAAATTTTACATGCATAATAAATAGAATTATATTGATAAATTTAATATCAATTATTAGAGTGTTAAAATATCATTGACAAAAAAATTACGAAAGGATATAAAATGGTATTAAAATTAGGGAATGATATAAAATCCTATTAGTTTTACACGTAAAGTGATTATTTTCTATTTATTTATTTATTTATTACAATATTTATTTATTTTTATTCTACATCGTATACATAATACATTCTACGTATATATGTAAAAATTATATACAGTCAAATATACTATATACACTCAAAACCTTCGCAACTAAGTTGTACTCCTTTCTCAGCACTGAACAACTTTGTTGTCTTTTACGTTACTATAAATTCAGATGTTCTATCTCTTCCGTCTATCGTTACAAAAGCAGGAAAAAACCGAGCATCCTCCATTTACACTTTCAGTTTCTCATTGCCTTTTTCAAGTCCTTTACAAGTTGGCATTTTCAAGATTGCTTCAATCTCGCGTATGTTCTTGATTCTTTGGCTCTCTTTCTGGGTTGTTCGTATATTCTTTCTTTTTCTTTTTATCATCACATCGGTATTTGATTTAAGGAGAGAAATATAAGTTGGGTTTTCTTGTGATAATAATTTTTGGGTTCTTGGCGGTGGGTTGCGAAAACTAGCCGGAGAAAGGGCCCGCAAGATCTCTCTATCATAGATTGCAGTCAAAGAAGTGTGGAAGTGGGACTCTGGACTTGTTCTGATATTTAAGTCACCCAGGTTTTATATTTATGTCAGCCAAAATATTTTTTTTAAAAAAAAGGTAGTGTCAGAGAATAATAAAATACTAGAATGCTAAAGAATGTGATTTAGGATTTTGTGTTTTAACTTCAGACTTATCATGTTTAACCGAGAATGGTTGGGATTGTATGTTTTTTTTATTGTCATATTTAATCGGCGGCTGAATCCTGTCATACTTCACTCAAGTGAATACTGGGCATATGTTTGATTTCCTTTTGAACGTCATGTTGTTAGAGAAAAATAAGAAATGGGTTTTCTTGATCTTCTCTATATCACATTGTTTTCACCTTTATCCGTGTTATAATTCTGAACATGTTTTTTCTTTGCATTGACGGACATGAGTGAATTCTTTGTTATGGTAATGTGTTTGCTTTTACAGGCAGAAAATATTAAATTGATAA</w:t>
      </w:r>
    </w:p>
    <w:p w:rsidR="00CD5969" w:rsidRPr="006B051F" w:rsidRDefault="00CD5969" w:rsidP="006B051F">
      <w:pPr>
        <w:pStyle w:val="p1"/>
        <w:spacing w:line="276" w:lineRule="auto"/>
        <w:rPr>
          <w:rFonts w:asciiTheme="minorHAnsi" w:hAnsiTheme="minorHAnsi" w:cs="Arial"/>
          <w:sz w:val="22"/>
          <w:szCs w:val="22"/>
        </w:rPr>
      </w:pPr>
    </w:p>
    <w:p w:rsidR="00CD5969" w:rsidRDefault="00CD5969" w:rsidP="006B051F">
      <w:pPr>
        <w:pStyle w:val="p1"/>
        <w:spacing w:line="276" w:lineRule="auto"/>
        <w:rPr>
          <w:rFonts w:asciiTheme="minorHAnsi" w:hAnsiTheme="minorHAnsi"/>
          <w:b/>
          <w:sz w:val="22"/>
          <w:szCs w:val="22"/>
          <w:lang w:val="en-US"/>
        </w:rPr>
      </w:pPr>
      <w:r w:rsidRPr="006B051F">
        <w:rPr>
          <w:rFonts w:asciiTheme="minorHAnsi" w:hAnsiTheme="minorHAnsi" w:cs="Arial"/>
          <w:b/>
          <w:sz w:val="22"/>
          <w:szCs w:val="22"/>
        </w:rPr>
        <w:t>&gt;Gh_D06G0845_NBI-AD1_v1.1 ID=Gh_D06G0845</w:t>
      </w:r>
      <w:r w:rsidR="006B051F" w:rsidRPr="006B051F">
        <w:rPr>
          <w:rFonts w:asciiTheme="minorHAnsi" w:hAnsiTheme="minorHAnsi"/>
          <w:b/>
          <w:sz w:val="22"/>
          <w:szCs w:val="22"/>
          <w:lang w:val="en-US"/>
        </w:rPr>
        <w:t xml:space="preserve">_ </w:t>
      </w:r>
      <w:proofErr w:type="spellStart"/>
      <w:r w:rsidR="006B051F" w:rsidRPr="006B051F">
        <w:rPr>
          <w:rFonts w:asciiTheme="minorHAnsi" w:hAnsiTheme="minorHAnsi"/>
          <w:b/>
          <w:i/>
          <w:sz w:val="22"/>
          <w:szCs w:val="22"/>
          <w:lang w:val="en-US"/>
        </w:rPr>
        <w:t>Gossypium</w:t>
      </w:r>
      <w:proofErr w:type="spellEnd"/>
      <w:r w:rsidR="006B051F" w:rsidRPr="006B051F">
        <w:rPr>
          <w:rFonts w:asciiTheme="minorHAnsi" w:hAnsiTheme="minorHAnsi"/>
          <w:b/>
          <w:i/>
          <w:sz w:val="22"/>
          <w:szCs w:val="22"/>
          <w:lang w:val="en-US"/>
        </w:rPr>
        <w:t xml:space="preserve"> </w:t>
      </w:r>
      <w:proofErr w:type="spellStart"/>
      <w:r w:rsidR="006B051F" w:rsidRPr="006B051F">
        <w:rPr>
          <w:rFonts w:asciiTheme="minorHAnsi" w:hAnsiTheme="minorHAnsi"/>
          <w:b/>
          <w:i/>
          <w:sz w:val="22"/>
          <w:szCs w:val="22"/>
          <w:lang w:val="en-US"/>
        </w:rPr>
        <w:t>hirsutum</w:t>
      </w:r>
      <w:r w:rsidR="006B051F" w:rsidRPr="006B051F">
        <w:rPr>
          <w:rFonts w:asciiTheme="minorHAnsi" w:hAnsiTheme="minorHAnsi"/>
          <w:b/>
          <w:sz w:val="22"/>
          <w:szCs w:val="22"/>
          <w:lang w:val="en-US"/>
        </w:rPr>
        <w:t>|promoter</w:t>
      </w:r>
      <w:proofErr w:type="spellEnd"/>
      <w:r w:rsidR="006B051F" w:rsidRPr="006B051F">
        <w:rPr>
          <w:rFonts w:asciiTheme="minorHAnsi" w:hAnsiTheme="minorHAnsi"/>
          <w:b/>
          <w:sz w:val="22"/>
          <w:szCs w:val="22"/>
          <w:lang w:val="en-US"/>
        </w:rPr>
        <w:t>| length=1500_DCL3a</w:t>
      </w:r>
    </w:p>
    <w:p w:rsidR="006B051F" w:rsidRPr="006B051F" w:rsidRDefault="006B051F" w:rsidP="006B051F">
      <w:pPr>
        <w:pStyle w:val="p1"/>
        <w:spacing w:line="276" w:lineRule="auto"/>
        <w:rPr>
          <w:rFonts w:asciiTheme="minorHAnsi" w:hAnsiTheme="minorHAnsi" w:cs="Arial"/>
          <w:b/>
          <w:sz w:val="22"/>
          <w:szCs w:val="22"/>
        </w:rPr>
      </w:pPr>
    </w:p>
    <w:p w:rsidR="00CD5969" w:rsidRPr="006B051F" w:rsidRDefault="00CD5969" w:rsidP="006B051F">
      <w:pPr>
        <w:pStyle w:val="p1"/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6B051F">
        <w:rPr>
          <w:rFonts w:asciiTheme="minorHAnsi" w:hAnsiTheme="minorHAnsi" w:cs="Arial"/>
          <w:sz w:val="22"/>
          <w:szCs w:val="22"/>
        </w:rPr>
        <w:t>AAATGGTTTTTTCGCTAGCTCATAAATAATTGGAAGTTCAGTCATGATATTATAGTGATTTAATGTTATTATAGATGTATTTATGAAAAGAATATCGTCACGACACCATTAAATGTTGGAAAAAATGGATATTTTGGAAGCTTTGAGGCATATTATCGATTAGTAAATGTGGATATTCGAATCATAAAACTATGGTTTTATATTTTACTCCATGAGAACTTTACAATGGTATATCATATGCTCAAAATAGTTGAGTGATGAATGAGAAATTGATACTCAAAGTAAGTCACTTGTGAATTATGTTGAGGAAAGTAGAAAGCTAGTCACTTGTGAATTATGTTGAGAAAGTAGAAAGCTTAGTCCCACATTTGTTAGATATCAAGAGTGAAATATATTTATATATGTGAACCAACTTGGTGGTTATTGAATGACTAAATTAATACTATCTCTCATGCGTAGGGGGCACAAATCTAAACCTGTTAGGGTTGAGGGCACACCCACACGATGTGGGTAACGGGAAATATTTGTATTGGTTTGAGCATTTTTTAGCCCCTATGAATATTTAAGTAATCTGACACGGAAGATACACACTGTGATAGAAGCCATCATATTGTTGTATCCATCTTCCAGTATAATATTTTAATTTTCTATTTTCCAAATTATATATTATTGTTCTTATATATAAATATTTTATAATACTGTCATTTTACTAACATTTTTGTGCAACATTAAAAGCAACCACGGTATCAAATCCACTCTCATTAATATTTCCAAATTTTTAAGCTCACCACACAAGTAATCGCGGGAGAAGGGCTCACTCCAAGAAGAGAGACCACACTTTGCTTAAGTGTAACCTCAACTCCCTCAAATTATCACTTCGAGTATATAACTTAATTATTAAACAAAGAATATGTTAAAAAATGTTGCAAAATCACAATATGCAACATAACACAAGTATGAACTACGTCAACTGTCGAACTGTTATCGTTTCCAACTCATAAGCCAAACCCTCTTACCGCGCATTACATGTCCAATAAAAGAGGGAGGTTTGCATTGCGTGTCCAATAAACATTGGGCTGTCATTGCACATTCCCCATAACGCGCGATAACCAAACAGCTTGGGTTCAAATCATCATTGGGCTGTCATTGCACACTCCCCCTAACGCGCGTTAACCAAAACAGCTTGGGTCCAAATCATCTGATAGTTTCAACCTGTTTCTCTCTGCAGACTCGGCACTGCTACTGTTTTCGAGTTTCAATGAGTTTAAATAAAATCTAACAAAACCCCATCACCAAATTTCATTTTATACTTGTATCATACATTAAGTGCCTTTAGCGAGTCAGTGTTCTTATAGCTTCTGGTAGTTGGCTAGTTAATTGCGACCCGAGGTTTCATTGTAAACCGTTCGGTGTTGGGGCAGGGTTCTTCCTTTTTCTCCATAAAAATAGCCAAAATGAGTTAATTGGAAAATTCCCAGAACAGTACATTTTATATAATCC</w:t>
      </w:r>
    </w:p>
    <w:p w:rsidR="00CD5969" w:rsidRPr="006B051F" w:rsidRDefault="00CD5969" w:rsidP="006B051F">
      <w:pPr>
        <w:pStyle w:val="p1"/>
        <w:spacing w:line="276" w:lineRule="auto"/>
        <w:rPr>
          <w:rFonts w:asciiTheme="minorHAnsi" w:hAnsiTheme="minorHAnsi" w:cs="Arial"/>
          <w:sz w:val="22"/>
          <w:szCs w:val="22"/>
        </w:rPr>
      </w:pPr>
    </w:p>
    <w:p w:rsidR="00CD5969" w:rsidRPr="006B051F" w:rsidRDefault="00CD5969" w:rsidP="006B051F">
      <w:pPr>
        <w:pStyle w:val="p1"/>
        <w:spacing w:line="276" w:lineRule="auto"/>
        <w:rPr>
          <w:rFonts w:asciiTheme="minorHAnsi" w:hAnsiTheme="minorHAnsi" w:cs="Arial"/>
          <w:sz w:val="22"/>
          <w:szCs w:val="22"/>
        </w:rPr>
      </w:pPr>
    </w:p>
    <w:p w:rsidR="00D838C7" w:rsidRPr="006B051F" w:rsidRDefault="006B051F" w:rsidP="006B051F">
      <w:pPr>
        <w:pStyle w:val="p1"/>
        <w:spacing w:line="276" w:lineRule="auto"/>
        <w:rPr>
          <w:rFonts w:ascii="Calibri" w:hAnsi="Calibri"/>
          <w:b/>
          <w:sz w:val="22"/>
          <w:szCs w:val="22"/>
          <w:lang w:val="en-US"/>
        </w:rPr>
      </w:pPr>
      <w:r w:rsidRPr="006B051F">
        <w:rPr>
          <w:rFonts w:ascii="Calibri" w:hAnsi="Calibri" w:cs="Arial"/>
          <w:b/>
          <w:sz w:val="22"/>
          <w:szCs w:val="22"/>
        </w:rPr>
        <w:t>&gt;</w:t>
      </w:r>
      <w:r w:rsidR="00CD5969" w:rsidRPr="006B051F">
        <w:rPr>
          <w:rFonts w:ascii="Calibri" w:hAnsi="Calibri" w:cs="Arial"/>
          <w:b/>
          <w:sz w:val="22"/>
          <w:szCs w:val="22"/>
        </w:rPr>
        <w:t>Gh_D13G2027_NBI-AD1_v1.1 ID=Gh_D13G2027</w:t>
      </w:r>
      <w:r w:rsidRPr="006B051F">
        <w:rPr>
          <w:rFonts w:ascii="Calibri" w:hAnsi="Calibri"/>
          <w:b/>
          <w:sz w:val="22"/>
          <w:szCs w:val="22"/>
          <w:lang w:val="en-US"/>
        </w:rPr>
        <w:t xml:space="preserve">_ </w:t>
      </w:r>
      <w:proofErr w:type="spellStart"/>
      <w:r w:rsidRPr="006B051F">
        <w:rPr>
          <w:rFonts w:ascii="Calibri" w:hAnsi="Calibri"/>
          <w:b/>
          <w:i/>
          <w:sz w:val="22"/>
          <w:szCs w:val="22"/>
          <w:lang w:val="en-US"/>
        </w:rPr>
        <w:t>Gossypium</w:t>
      </w:r>
      <w:proofErr w:type="spellEnd"/>
      <w:r w:rsidRPr="006B051F">
        <w:rPr>
          <w:rFonts w:ascii="Calibri" w:hAnsi="Calibri"/>
          <w:b/>
          <w:i/>
          <w:sz w:val="22"/>
          <w:szCs w:val="22"/>
          <w:lang w:val="en-US"/>
        </w:rPr>
        <w:t xml:space="preserve"> </w:t>
      </w:r>
      <w:proofErr w:type="spellStart"/>
      <w:r w:rsidRPr="006B051F">
        <w:rPr>
          <w:rFonts w:ascii="Calibri" w:hAnsi="Calibri"/>
          <w:b/>
          <w:i/>
          <w:sz w:val="22"/>
          <w:szCs w:val="22"/>
          <w:lang w:val="en-US"/>
        </w:rPr>
        <w:t>hirsutum</w:t>
      </w:r>
      <w:r w:rsidRPr="006B051F">
        <w:rPr>
          <w:rFonts w:ascii="Calibri" w:hAnsi="Calibri"/>
          <w:b/>
          <w:sz w:val="22"/>
          <w:szCs w:val="22"/>
          <w:lang w:val="en-US"/>
        </w:rPr>
        <w:t>|promoter</w:t>
      </w:r>
      <w:proofErr w:type="spellEnd"/>
      <w:r w:rsidRPr="006B051F">
        <w:rPr>
          <w:rFonts w:ascii="Calibri" w:hAnsi="Calibri"/>
          <w:b/>
          <w:sz w:val="22"/>
          <w:szCs w:val="22"/>
          <w:lang w:val="en-US"/>
        </w:rPr>
        <w:t>| length=1500_DCL3b</w:t>
      </w:r>
    </w:p>
    <w:p w:rsidR="006B051F" w:rsidRPr="006B051F" w:rsidRDefault="006B051F" w:rsidP="006B051F">
      <w:pPr>
        <w:pStyle w:val="p1"/>
        <w:spacing w:line="276" w:lineRule="auto"/>
        <w:rPr>
          <w:rFonts w:asciiTheme="minorHAnsi" w:hAnsiTheme="minorHAnsi"/>
          <w:b/>
          <w:sz w:val="22"/>
          <w:szCs w:val="22"/>
        </w:rPr>
      </w:pPr>
    </w:p>
    <w:p w:rsidR="00CD5969" w:rsidRPr="006B051F" w:rsidRDefault="00CD5969" w:rsidP="006B051F">
      <w:pPr>
        <w:jc w:val="both"/>
      </w:pPr>
      <w:r w:rsidRPr="006B051F">
        <w:t>AAGAAAAAAAGAACAGAAGTAGCAGAAGTGTATGATTAATGTTTAAAAAGGTTAGATGAGAATAGCAAATGCATTTTGGTAGAGCATCAGGGGAGGGCGAGGCTGAGTCTAGCCGATAACTTGTTTTTCTCCGTTTTGTTAATTTTGTATCTTAAATTTATACTTTGTTAAATTACTTCTTGAATTACATCATGATTGTATGATTCATGAAAATTAAACTATTGTGCTAAATGCTGAAAACTTTTCATTATTACTTTTTAGGTCTATATAGCTGTATAGTATTCAAGTTCAAGCTCAACTCGCCATTCAAAGTTCATCTTGAGCTTGGTTGAGTTTCGGTTTTAAAATTCGAGTTTGATTTAAGATAAAAAATTATATTACTTTTGAGTCTATTAATTTAATCTGCTTTATACGGGATTATAAACTTGGTTATTTGTGTTTGAACTTAAATTCGATTTAAATCCATCATTAGAACACTTAGAATTTAATTTATCCAATAGTTCGAGTTTGGCTTCGATAATAGCAGGGAAAATTACAATAGAGGTCTTTATATTAAGAATTAGATTATATTGTATTCTTTTTTTTATAAAATGAGTAAATTAGTCCTTATACTTTAGATAAAGAAGTAAATTGGTCATTTTGTTAAAAATTTTATCTATTTCTACTATTAAAAATTAGTTCTCATACATCATTTTGAAGTACATGAGGCACACTATGAGTTACTATCTGATTATTTTATCAATCATGTTAGTTTTTAATAGTACAAATAGATAATTTTTTTACAAAAATAATTAATTTACTCTTTAATCTAATATATAAAAATTTAATTATCTATTTTTTCAGTAAAAAACAAAATGCAAAACCTTCTTAGTTTTACGATAATAGTTTAAAATACATCTGTTTCACTCTATGCATAGGGCATTATAACGTGTCAACTCATGATTGGGGCGTTTATGTGCTTCTCCCGATGGCGCGTAAATCAAACAACTTTCGTCCGAATCTTTTAAACAGCTTCGTCTGAATATGGAATTTTTTTCTTTTTATGGTAGTAAACCTGGAACTTTCTAATACAACAAAAAATAAGTTATTATATTTTTCATAAATTTAAAATTTAATTTTTGTATTTTTATTTTCAAAATTTTAATCTCTTTATTTTTAAAATTTTAAAATTCATAAACACTAATAAAATTATTTAATTAAATTCAAAGTTTATTACAAGATTAATTTTTTAATTGAATTACTACTAAATAAATATTTTTTATTTCAAAATGTTTTTTACCATAAAAATGGTGTGAATTTAATGGAATCAATGTCGTTGCATTGCACAGTCTGCTTCGCACCCCCATTTTCTCAGTTTTCTCACTGAAATATTCGTTCTTTTAGAACTTCACGTATATGGTAATTTTCATCTTTATCCTTTCTAGTCGTTTTCATTTCAATGATAAAATTTTAATGTTTGTCTTTTTGTCTAAATACTCAGCATCCAACATGCATTCTCCC</w:t>
      </w:r>
    </w:p>
    <w:p w:rsidR="001A7EDC" w:rsidRPr="006B051F" w:rsidRDefault="001A7EDC" w:rsidP="006B051F">
      <w:pPr>
        <w:rPr>
          <w:b/>
        </w:rPr>
      </w:pPr>
      <w:r>
        <w:rPr>
          <w:rFonts w:ascii="Calibri" w:eastAsia="Times New Roman" w:hAnsi="Calibri" w:cs="Courier New"/>
          <w:b/>
          <w:color w:val="222222"/>
          <w:lang w:val="en-US" w:eastAsia="pt-BR"/>
        </w:rPr>
        <w:t>&gt;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A06</w:t>
      </w:r>
      <w:proofErr w:type="gramStart"/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:22197055</w:t>
      </w:r>
      <w:proofErr w:type="gramEnd"/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-22207732</w:t>
      </w:r>
      <w:r>
        <w:rPr>
          <w:rFonts w:ascii="Calibri" w:eastAsia="Times New Roman" w:hAnsi="Calibri" w:cs="Courier New"/>
          <w:b/>
          <w:color w:val="222222"/>
          <w:lang w:val="en-US" w:eastAsia="pt-BR"/>
        </w:rPr>
        <w:t>_NBI-AD1_v1.1_</w:t>
      </w:r>
      <w:r w:rsidRPr="000F629D">
        <w:rPr>
          <w:rFonts w:ascii="Calibri" w:eastAsia="Times New Roman" w:hAnsi="Calibri" w:cs="Courier New"/>
          <w:b/>
          <w:i/>
          <w:color w:val="222222"/>
          <w:lang w:val="en-US" w:eastAsia="pt-BR"/>
        </w:rPr>
        <w:t xml:space="preserve">Gossypium </w:t>
      </w:r>
      <w:proofErr w:type="spellStart"/>
      <w:r w:rsidRPr="000F629D">
        <w:rPr>
          <w:rFonts w:ascii="Calibri" w:eastAsia="Times New Roman" w:hAnsi="Calibri" w:cs="Courier New"/>
          <w:b/>
          <w:i/>
          <w:color w:val="222222"/>
          <w:lang w:val="en-US" w:eastAsia="pt-BR"/>
        </w:rPr>
        <w:t>hirsutum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|</w:t>
      </w:r>
      <w:r>
        <w:rPr>
          <w:rFonts w:ascii="Calibri" w:eastAsia="Times New Roman" w:hAnsi="Calibri" w:cs="Courier New"/>
          <w:b/>
          <w:color w:val="222222"/>
          <w:lang w:val="en-US" w:eastAsia="pt-BR"/>
        </w:rPr>
        <w:t>Promoter</w:t>
      </w:r>
      <w:proofErr w:type="spellEnd"/>
      <w:r>
        <w:rPr>
          <w:rFonts w:ascii="Calibri" w:eastAsia="Times New Roman" w:hAnsi="Calibri" w:cs="Courier New"/>
          <w:b/>
          <w:color w:val="222222"/>
          <w:lang w:val="en-US" w:eastAsia="pt-BR"/>
        </w:rPr>
        <w:t>| length=1500</w:t>
      </w:r>
      <w:r w:rsidRPr="000F629D">
        <w:rPr>
          <w:rFonts w:ascii="Calibri" w:eastAsia="Times New Roman" w:hAnsi="Calibri" w:cs="Courier New"/>
          <w:b/>
          <w:color w:val="222222"/>
          <w:lang w:val="en-US" w:eastAsia="pt-BR"/>
        </w:rPr>
        <w:t>bp</w:t>
      </w:r>
      <w:r>
        <w:rPr>
          <w:rFonts w:ascii="Calibri" w:eastAsia="Times New Roman" w:hAnsi="Calibri" w:cs="Courier New"/>
          <w:b/>
          <w:color w:val="222222"/>
          <w:lang w:val="en-US" w:eastAsia="pt-BR"/>
        </w:rPr>
        <w:t>_DCL3a</w:t>
      </w:r>
    </w:p>
    <w:p w:rsidR="00CD5969" w:rsidRPr="006B051F" w:rsidRDefault="00CD5969" w:rsidP="006B051F">
      <w:pPr>
        <w:jc w:val="both"/>
      </w:pPr>
    </w:p>
    <w:p w:rsidR="00CD5969" w:rsidRPr="006B051F" w:rsidRDefault="00CD5969" w:rsidP="006B051F">
      <w:pPr>
        <w:jc w:val="both"/>
      </w:pPr>
      <w:r w:rsidRPr="001A7EDC">
        <w:t>AAAGTGGAATGAAAGCATCGGTCATTTGTTTTGTTAAATCGCAAGCTCATTGGAAAAAAGTTTTTAAATATAGCTTTTGTAATTATAGTGGTTTGACTCTATGACTTAATAACAATGTAATTAATAGACGAAAAATCAAAACTTAATTACATGTTATTTTAGTCTACATTTTATATGTTTAAATGGTTTTTTCGCTAGCTCATAAATAATTGGAAGTTCAGTCATGATATTATAGTGGTTTGATGTTATTATAGATGTATTTATGAAAAGAATATCGTCACGACGCCATTAAATATTAGAAAAAATGGATATCTTAGAAGCTTTGAGGCATATTATCGATTAGTAAATATGGAGATTTGAATTATAAAAGTATGGTTTTATATTCTACTCCATGAGATCTTTACAACAATATATCATATACTCAAAATGGTTGAGTGATGGATGAGAAATTGATACTCAAAGTAAGCCACTTGTGAGAAATTGATACTCAAAATAAGCTACTTGTGAATTATGTTGAGGAAAATAAAAACCTTTGTCCTACATTTGTTAGATATCAAGAGTGAAATATTTTTATATATGTGAACCAACTAAGTGGTTATTGAATGACTAAATTAATACTTTCCCTTGTGCGCAAGGGGTACAAATCCAAACCTATTAAGATTGTGCTCCTACAATATAGTGATGCAAAATGTTTGGATCAGTTGGACCTTTTTAACCCTGTAGATATTTACTCATTAATATTTCCAAATTTTTAAGCTTACCACATAAGTAATCGCGGGAGAAGGGCTCACTCCAAGAAGCGAGACCACACTTTACTTAAGTGTAGCCTCAACTCCCTCAAATTATCACTTCGAGTATATAACTTAATTATTGAATAAGAATAATTTATTAAAAAAAAGAATATGTTAAAAAATGTTGCAAAATCACAATATGCAACATAACACAAGTATGAACTACGTCAACTGTCGAACTGTTATCGTTTGCGCTCATAAGCCAGACCCCCTTAACGCGCATTACATGTCCATAAAAGAGGGAGGTTTGCATTGCGTGTCCGATAAACATTGGACTGTCATTGCACATTCCCCATAACGCTCGTTAACCAAACCGCTTGGGTCCAAATCATCATTGGGCTGTCATTGCACACTCCCCCTAACGCGCGTTAACCAAAACAGCTTGGGTCCAAATCATCTGATAGTTTCAACCTGTTTCTCTCTGCAGACTCAGCACTGCTACTGTTTTCGAGTTTCAACGAGTTTAAGTAAAATCTAACAAAACCCCATCCCCAAAATTTCATTTTATACTTGTATCATACATTAAGTGCCTTTAGCGACTCAGTGTTCTTATAGCTTCTGGTAGTTGGCTAGTTAATTGCGTCCCGAGCTTTCATTGTAAACCGTTCGGTGTTGGGGGCAGGGTTCTTCCTTTTTCTCCATAAAAATAGCCAAAATGAGTTAATTAGAAAATTCCCCGAACAGTACATTTTAATTTTTATATAATCC</w:t>
      </w:r>
    </w:p>
    <w:p w:rsidR="008005E2" w:rsidRPr="008005E2" w:rsidRDefault="00CD5969" w:rsidP="008005E2">
      <w:pPr>
        <w:rPr>
          <w:b/>
          <w:sz w:val="28"/>
          <w:szCs w:val="28"/>
          <w:lang w:val="en-US"/>
        </w:rPr>
      </w:pPr>
      <w:r w:rsidRPr="008005E2">
        <w:rPr>
          <w:b/>
        </w:rPr>
        <w:t>&gt;Gh_D05G0516_NBI-AD1_v1.1 ID=Gh_D05G0516</w:t>
      </w:r>
      <w:r w:rsidR="008005E2" w:rsidRPr="008005E2">
        <w:rPr>
          <w:b/>
        </w:rPr>
        <w:t>_</w:t>
      </w:r>
      <w:proofErr w:type="spellStart"/>
      <w:r w:rsidR="008005E2" w:rsidRPr="008005E2">
        <w:rPr>
          <w:b/>
          <w:i/>
          <w:lang w:val="en-US"/>
        </w:rPr>
        <w:t>Gossypium</w:t>
      </w:r>
      <w:proofErr w:type="spellEnd"/>
      <w:r w:rsidR="008005E2" w:rsidRPr="008005E2">
        <w:rPr>
          <w:b/>
          <w:i/>
          <w:lang w:val="en-US"/>
        </w:rPr>
        <w:t xml:space="preserve"> </w:t>
      </w:r>
      <w:proofErr w:type="spellStart"/>
      <w:r w:rsidR="008005E2" w:rsidRPr="008005E2">
        <w:rPr>
          <w:b/>
          <w:i/>
          <w:lang w:val="en-US"/>
        </w:rPr>
        <w:t>hirsutum</w:t>
      </w:r>
      <w:r w:rsidR="008005E2" w:rsidRPr="008005E2">
        <w:rPr>
          <w:b/>
          <w:lang w:val="en-US"/>
        </w:rPr>
        <w:t>|promoter</w:t>
      </w:r>
      <w:proofErr w:type="spellEnd"/>
      <w:r w:rsidR="008005E2" w:rsidRPr="008005E2">
        <w:rPr>
          <w:b/>
          <w:lang w:val="en-US"/>
        </w:rPr>
        <w:t>| length=1500_DCL4</w:t>
      </w:r>
    </w:p>
    <w:p w:rsidR="00CD5969" w:rsidRPr="008005E2" w:rsidRDefault="00CD5969" w:rsidP="006B051F">
      <w:pPr>
        <w:rPr>
          <w:lang w:val="en-US"/>
        </w:rPr>
      </w:pPr>
    </w:p>
    <w:p w:rsidR="00CD5969" w:rsidRPr="006B051F" w:rsidRDefault="00CD5969" w:rsidP="006B051F">
      <w:pPr>
        <w:jc w:val="both"/>
      </w:pPr>
      <w:r w:rsidRPr="006B051F">
        <w:t>CTCCTAAGTATGGAAATGTGAATTTAAGATATTAGGAGCATC</w:t>
      </w:r>
      <w:r w:rsidR="001C7145" w:rsidRPr="006B051F">
        <w:t>AAATTCAC</w:t>
      </w:r>
      <w:r w:rsidRPr="006B051F">
        <w:t>TAATTTACATTATTAATCATCCAAAAATGCATTAAAATGAGATTAAATATGTTACTTTTATAGCTTATCAATTTCTCTAAGTCCTTGGTGATTTATGGTTCATAGAGTTTCTACAAAAACTCGATTTGTTTGGAGCTCTTTTGCATCCGTTGTTTCAAGTAAGAGATGTTTCCACTACCACATGAGTAATGATTTGTATGGAGATTTGCTACATCGTGATTTTTATTGATGGTTGAGAGTGTCGTTTGGCTGAAAGAGTTGTGATAACATGCCAGCGTCTTTAATTATTTATGATTTAAATAAGGAGGCCAAATTCAAACAAAGAAAGCTCGTTTTATTCCTCATAAATTTTAAGTTATTTTTCCTTTTGGGGCTATGTTTAGTTCGAGACCGAAATCTTCGACTACTTTCTCCGTTTTATATAACTAGATTTTTGACTTTGCTGGCCATTATGTATACGATGGCAAAGTTTTCTAACTCCACAAATAAAAAAACTGCTACTTGTCTTATTTAATTAGTTTTTATTTTTTAAAGTATAGTTTTTATTTTTTAAAGTATCATAAAATTATCCATAAAAAATATTTAAAAGTAAAGTAACTTTAGGAGTTGTTTAAATTACAAATTAAGTAATTGATTTTTAGGTTAAATTTTGCTATTAATCCTCGTATTTTGTAAAAGTTATGGATTGAGTTCTGATACTTTAATTTGATCATTTTTAATTTTTGTACTTTTTAAAATTTAAAATTGATGATAACTGTTAAATTCATTAAGTTAATTTTTATTATTTCTAAAATTTAATGCGCTAAACATATTATCACATGTGTAATGTCATGTCAGCTTGTTATTTTCACATATTGTTTACTAAAAATCCAGTTAATGGATTAACAATTGTCATTTGGGTCAAGATTGAAATTTTAAAATTTGCGATTTAGAATGATTCAATTGAAAAATATGAATTAAATCTATAATTGTACAAGACTAATAATTAAATTGAAACAAATAAATATAATGGTTATTATTTAATTTAGACTAAAATTTCAAAATTAAAGAAAAAACAGCGGAATTTAATATATTGTTTATTAATTTGTTTTTGAGAATAAAAGAAACCATTCTCCACTGTTTAATTTTGATTTTATTTATGAAATTTCGGATTTCCGAGTGGGAGACGAGATTCGGCAGTTCGACTCATTAATAAGCGAACAAATGTAATGATAAAAAATTGTTGGAAGAGGAGTTACTAGATTTGACTTTCCATTGACTGAGCACAATTCATTACAAGAAATCCTAGGAGACCGCTCTGCTTAGTAAACCGAATGGGATTTCGACATCTATTTGTCCATTTGATCAAAGCAAACAATAATCTTTTTTTCTTTTTGCTTAGCGGTTGAGACTTGGAAAATAAGCAATTTTTACCAGTCTTCTCACCGCTGTGGCTATAATTCCCTCGTTG</w:t>
      </w:r>
    </w:p>
    <w:p w:rsidR="00CD5969" w:rsidRPr="008005E2" w:rsidRDefault="008005E2" w:rsidP="006B051F">
      <w:pPr>
        <w:rPr>
          <w:b/>
          <w:sz w:val="28"/>
          <w:szCs w:val="28"/>
          <w:lang w:val="en-US"/>
        </w:rPr>
      </w:pPr>
      <w:r w:rsidRPr="008005E2">
        <w:rPr>
          <w:b/>
        </w:rPr>
        <w:t>&gt;</w:t>
      </w:r>
      <w:r w:rsidR="00CD5969" w:rsidRPr="008005E2">
        <w:rPr>
          <w:b/>
        </w:rPr>
        <w:t>Gh_A05G0400_NBI-AD1_v1.1 ID=Gh_A05G0400</w:t>
      </w:r>
      <w:r w:rsidRPr="008005E2">
        <w:rPr>
          <w:b/>
        </w:rPr>
        <w:t>_</w:t>
      </w:r>
      <w:proofErr w:type="spellStart"/>
      <w:r w:rsidRPr="008005E2">
        <w:rPr>
          <w:b/>
          <w:i/>
          <w:lang w:val="en-US"/>
        </w:rPr>
        <w:t>Gossypium</w:t>
      </w:r>
      <w:proofErr w:type="spellEnd"/>
      <w:r w:rsidRPr="008005E2">
        <w:rPr>
          <w:b/>
          <w:i/>
          <w:lang w:val="en-US"/>
        </w:rPr>
        <w:t xml:space="preserve"> </w:t>
      </w:r>
      <w:proofErr w:type="spellStart"/>
      <w:r w:rsidRPr="008005E2">
        <w:rPr>
          <w:b/>
          <w:i/>
          <w:lang w:val="en-US"/>
        </w:rPr>
        <w:t>hirsutum</w:t>
      </w:r>
      <w:r w:rsidRPr="008005E2">
        <w:rPr>
          <w:b/>
          <w:lang w:val="en-US"/>
        </w:rPr>
        <w:t>|promoter</w:t>
      </w:r>
      <w:proofErr w:type="spellEnd"/>
      <w:r w:rsidRPr="008005E2">
        <w:rPr>
          <w:b/>
          <w:lang w:val="en-US"/>
        </w:rPr>
        <w:t>| length=1500_DCL4</w:t>
      </w:r>
    </w:p>
    <w:p w:rsidR="00CD5969" w:rsidRPr="006B051F" w:rsidRDefault="00CD5969" w:rsidP="006B051F">
      <w:pPr>
        <w:jc w:val="both"/>
      </w:pPr>
      <w:r w:rsidRPr="006B051F">
        <w:t>TTCTTTTTAAAAAGCGAGA</w:t>
      </w:r>
      <w:r w:rsidR="001C7145" w:rsidRPr="006B051F">
        <w:t>GGACAAATCATCTTAATAATATATTTTTTGT</w:t>
      </w:r>
      <w:r w:rsidRPr="006B051F">
        <w:t>TGGCCGGTTTCAATCATGATTTAGTGCGATGTGGTAATTGTTGTGACACTCGAGTCTTGTTGTGCCTGGGTTTCTTTAAGTTTTTGGTGACTTATGGTCCATTGAGTTTCTATAAAAACTCAATTTGTTTGGGGTTCTTTTGCATCCGTTGTTTCAAGTAAGAGATGTTTCTACTACCACATGAGCAATGATTTGTATGAAAATTTGCTACATCATGATTCTTATTGATGGTTGAGAGTGTTGTTTGGCTGAAAGGATTGTGATAACATGCTGACGTCTTTAATTATTCTCGATTTAAGTAATGAGGCGAAATTCAAACAAAGAAAACTCGTTTTATTCCTCATAATTTGTAAGTTATTTTACCTTTTAGCGCTATGTTTAGTTCTGGGCCGAAATTTTCAACTGCTTTCTCCGTTTTATATAACTAGATTTTTTACTTTGCTAGCCATTGTGTATACATGATGTCAAAGTTTATGGAAAAGAAAAAACTGCTACTTATCTTATTTAATTAGTTTTTATTTTTTAAGGTATCATATAATTATCCATAAAAAATATTTAAAAGTAAAGTAACTTTAGGAGTTGTTTATATTACAAATTAACTTAAGTAATTAATTTTTAGGTTAAATTTTGCTATTAATCCTCCTATTTTGTAAAAGTAATGGATTGAGTCCTAATACTTTAATTTGATCATTTTTAATTTTTGTACTTTTCAAAATTTAAAATTGATGATAACTGCTAAATTGATTAAGTTAAGTTTTATTATTTCTAAAATTTAATGCACTAAATATATTATCACATGTGTAATGTCATGCAAGCTTGTTATTTTCACATATTATTTACTAAAAATCCCGTTAATAGATTAACAACTGTCATTTGAGTCGAGATTAAAATTTTAAAATTTACGAGTTAGAATAATTCAATTAAAAAATATAAATTAAATCTATAATTGTACAAAACAATAATTGAATTGAAACAAATAAATATAATGGTTATTATTTAATTTAGACTAAAATTTGAAAAAGAAAAAAGAAAAAAAAGACTAAAATTGGCTCAGACAGCGGAATTTAATATATTGTTTATTCATTTGTTTTTGAGAATAAAAGGAACTATTCTCAACTGTTTAATTTTGATTTTTTTTATGAAATTTCGGATTTCCGAGTGAGAGACGAGATTCGGCAGTTCGACTCATTAATAAGCGAACAAATGTAATGATAAAAAATTGTTAGAAGAGGAGTTACTAGATTTGACTTTCCATTGACTGAGCACAATTCATAACAAGAAATCCTAGGAGACCGCTCTGCTTAGTAAACCGAAGGGGATTTCGACATCTATTTGTCCATTTGATCAAAGCAAACAAGAATCTTTTGTTCTTTTTGCTTAGCAGTTAAGACTTGGAAAATAAACAATTTTTACCAGCCTTCTCACCGCCGTGGCTATAATTCCCTCATTG</w:t>
      </w:r>
    </w:p>
    <w:p w:rsidR="00CD5969" w:rsidRPr="00CD5969" w:rsidRDefault="00CD5969" w:rsidP="006B051F">
      <w:pPr>
        <w:jc w:val="both"/>
      </w:pPr>
    </w:p>
    <w:p w:rsidR="00CD5969" w:rsidRPr="007B148E" w:rsidRDefault="00CD5969" w:rsidP="006B051F">
      <w:pPr>
        <w:jc w:val="both"/>
      </w:pPr>
    </w:p>
    <w:p w:rsidR="007B148E" w:rsidRPr="00F06ACF" w:rsidRDefault="007B148E" w:rsidP="00D838C7">
      <w:pPr>
        <w:jc w:val="both"/>
      </w:pPr>
    </w:p>
    <w:sectPr w:rsidR="007B148E" w:rsidRPr="00F06ACF" w:rsidSect="00F0317C">
      <w:pgSz w:w="11906" w:h="16838"/>
      <w:pgMar w:top="1417" w:right="18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0040300000009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oNotTrackMoves/>
  <w:defaultTabStop w:val="708"/>
  <w:hyphenationZone w:val="425"/>
  <w:characterSpacingControl w:val="doNotCompress"/>
  <w:compat/>
  <w:rsids>
    <w:rsidRoot w:val="00205AC4"/>
    <w:rsid w:val="00091370"/>
    <w:rsid w:val="00093C95"/>
    <w:rsid w:val="000C3FAD"/>
    <w:rsid w:val="000F629D"/>
    <w:rsid w:val="001662BC"/>
    <w:rsid w:val="001A7EDC"/>
    <w:rsid w:val="001C7145"/>
    <w:rsid w:val="001D3A31"/>
    <w:rsid w:val="00205AC4"/>
    <w:rsid w:val="00232F2A"/>
    <w:rsid w:val="002335CA"/>
    <w:rsid w:val="0023391B"/>
    <w:rsid w:val="00267EFF"/>
    <w:rsid w:val="00325217"/>
    <w:rsid w:val="00333CF4"/>
    <w:rsid w:val="003A1450"/>
    <w:rsid w:val="003D14C3"/>
    <w:rsid w:val="00420352"/>
    <w:rsid w:val="00493A28"/>
    <w:rsid w:val="004B3D0A"/>
    <w:rsid w:val="004E4C5D"/>
    <w:rsid w:val="0051161A"/>
    <w:rsid w:val="00521670"/>
    <w:rsid w:val="006B051F"/>
    <w:rsid w:val="00737D2A"/>
    <w:rsid w:val="00754761"/>
    <w:rsid w:val="007B148E"/>
    <w:rsid w:val="008005E2"/>
    <w:rsid w:val="00834C0A"/>
    <w:rsid w:val="008613CE"/>
    <w:rsid w:val="009E32BA"/>
    <w:rsid w:val="009E56DB"/>
    <w:rsid w:val="00A035EC"/>
    <w:rsid w:val="00A528E6"/>
    <w:rsid w:val="00AC7733"/>
    <w:rsid w:val="00B06DF1"/>
    <w:rsid w:val="00B1429A"/>
    <w:rsid w:val="00BA6A97"/>
    <w:rsid w:val="00BF023D"/>
    <w:rsid w:val="00C87D5B"/>
    <w:rsid w:val="00CD2B6D"/>
    <w:rsid w:val="00CD5969"/>
    <w:rsid w:val="00D838C7"/>
    <w:rsid w:val="00D8552E"/>
    <w:rsid w:val="00E4006A"/>
    <w:rsid w:val="00EC7A29"/>
    <w:rsid w:val="00F0317C"/>
    <w:rsid w:val="00F06ACF"/>
    <w:rsid w:val="00F10B7E"/>
    <w:rsid w:val="00FC5EB8"/>
    <w:rsid w:val="00FC7C76"/>
    <w:rsid w:val="00FD2397"/>
    <w:rsid w:val="00FE64EA"/>
  </w:rsids>
  <m:mathPr>
    <m:mathFont m:val="MinionPro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6DF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  <w:style w:type="character" w:styleId="LineNumber">
    <w:name w:val="line number"/>
    <w:basedOn w:val="DefaultParagraphFont"/>
    <w:uiPriority w:val="99"/>
    <w:semiHidden/>
    <w:unhideWhenUsed/>
    <w:rsid w:val="00F06ACF"/>
  </w:style>
  <w:style w:type="paragraph" w:customStyle="1" w:styleId="p1">
    <w:name w:val="p1"/>
    <w:basedOn w:val="Normal"/>
    <w:rsid w:val="00D838C7"/>
    <w:pPr>
      <w:spacing w:after="0" w:line="240" w:lineRule="auto"/>
    </w:pPr>
    <w:rPr>
      <w:rFonts w:ascii="Helvetica" w:hAnsi="Helvetica" w:cs="Times New Roman"/>
      <w:sz w:val="18"/>
      <w:szCs w:val="18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2B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2B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Estilo1">
    <w:name w:val="Estilo1"/>
    <w:basedOn w:val="TableNormal"/>
    <w:uiPriority w:val="99"/>
    <w:rsid w:val="00325217"/>
    <w:pPr>
      <w:spacing w:after="0" w:line="240" w:lineRule="auto"/>
    </w:pPr>
    <w:rPr>
      <w:rFonts w:ascii="Times New Roman" w:hAnsi="Times New Roman"/>
      <w:color w:val="000000" w:themeColor="text1"/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FFF" w:themeFill="background1"/>
    </w:tcPr>
  </w:style>
  <w:style w:type="character" w:styleId="LineNumber">
    <w:name w:val="line number"/>
    <w:basedOn w:val="DefaultParagraphFont"/>
    <w:uiPriority w:val="99"/>
    <w:semiHidden/>
    <w:unhideWhenUsed/>
    <w:rsid w:val="00F06ACF"/>
  </w:style>
  <w:style w:type="paragraph" w:customStyle="1" w:styleId="p1">
    <w:name w:val="p1"/>
    <w:basedOn w:val="Normal"/>
    <w:rsid w:val="00D838C7"/>
    <w:pPr>
      <w:spacing w:after="0" w:line="240" w:lineRule="auto"/>
    </w:pPr>
    <w:rPr>
      <w:rFonts w:ascii="Helvetica" w:hAnsi="Helvetica" w:cs="Times New Roman"/>
      <w:sz w:val="18"/>
      <w:szCs w:val="18"/>
      <w:lang w:eastAsia="pt-B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32B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2B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28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86EC92-2D31-8E4E-90AD-1DAAEDDC0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2560</Words>
  <Characters>14592</Characters>
  <Application>Microsoft Macintosh Word</Application>
  <DocSecurity>0</DocSecurity>
  <Lines>121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Marianna</dc:creator>
  <cp:lastModifiedBy>Maite Silva</cp:lastModifiedBy>
  <cp:revision>4</cp:revision>
  <dcterms:created xsi:type="dcterms:W3CDTF">2018-07-11T13:59:00Z</dcterms:created>
  <dcterms:modified xsi:type="dcterms:W3CDTF">2019-01-29T17:27:00Z</dcterms:modified>
</cp:coreProperties>
</file>